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996A2F" w14:textId="63193A33" w:rsidR="00AA66DD" w:rsidRDefault="00AA66DD" w:rsidP="00FB781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304A34B" w14:textId="32405E32" w:rsidR="00AA66DD" w:rsidRDefault="00AA66DD" w:rsidP="00AA66DD">
      <w:pPr>
        <w:ind w:left="-1134"/>
        <w:rPr>
          <w:rFonts w:ascii="Times New Roman" w:hAnsi="Times New Roman"/>
          <w:b/>
          <w:sz w:val="28"/>
          <w:szCs w:val="28"/>
        </w:rPr>
      </w:pPr>
      <w:r w:rsidRPr="00E377E2">
        <w:rPr>
          <w:noProof/>
          <w:lang w:eastAsia="ru-RU"/>
        </w:rPr>
        <w:drawing>
          <wp:inline distT="0" distB="0" distL="0" distR="0" wp14:anchorId="6A6A7BAE" wp14:editId="218AC1C4">
            <wp:extent cx="6838950" cy="668676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39565" cy="66873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713E92" w14:textId="77777777" w:rsidR="00AA66DD" w:rsidRDefault="00AA66DD">
      <w:pPr>
        <w:rPr>
          <w:rFonts w:ascii="Times New Roman" w:hAnsi="Times New Roman"/>
          <w:b/>
          <w:sz w:val="28"/>
          <w:szCs w:val="28"/>
        </w:rPr>
      </w:pPr>
    </w:p>
    <w:p w14:paraId="3952A2E8" w14:textId="77777777" w:rsidR="00AA66DD" w:rsidRDefault="00AA66DD">
      <w:pPr>
        <w:rPr>
          <w:rFonts w:ascii="Times New Roman" w:hAnsi="Times New Roman"/>
          <w:b/>
          <w:sz w:val="28"/>
          <w:szCs w:val="28"/>
        </w:rPr>
      </w:pPr>
    </w:p>
    <w:p w14:paraId="59DA9D2E" w14:textId="77777777" w:rsidR="00AA66DD" w:rsidRDefault="00AA66DD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14:paraId="0A10CA05" w14:textId="0ABEFAF6" w:rsidR="00FB781D" w:rsidRDefault="00FB781D" w:rsidP="00FB781D">
      <w:pPr>
        <w:spacing w:after="0" w:line="240" w:lineRule="auto"/>
        <w:jc w:val="center"/>
        <w:rPr>
          <w:rStyle w:val="markedcontent"/>
          <w:highlight w:val="yellow"/>
        </w:rPr>
      </w:pPr>
    </w:p>
    <w:tbl>
      <w:tblPr>
        <w:tblW w:w="963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7"/>
        <w:gridCol w:w="2293"/>
        <w:gridCol w:w="1420"/>
        <w:gridCol w:w="143"/>
        <w:gridCol w:w="143"/>
        <w:gridCol w:w="1418"/>
        <w:gridCol w:w="143"/>
        <w:gridCol w:w="140"/>
        <w:gridCol w:w="3399"/>
      </w:tblGrid>
      <w:tr w:rsidR="00AA66DD" w14:paraId="7F03F2C1" w14:textId="77777777" w:rsidTr="00AA66DD">
        <w:trPr>
          <w:trHeight w:val="1756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9E8F5" w14:textId="28F2F450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AEA73" w14:textId="52D1A3B3" w:rsidR="00AA66DD" w:rsidRDefault="00AA66DD" w:rsidP="0066581D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заседания ММО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ММО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97DB8">
              <w:rPr>
                <w:rFonts w:ascii="Times New Roman" w:hAnsi="Times New Roman"/>
                <w:sz w:val="24"/>
                <w:szCs w:val="28"/>
              </w:rPr>
              <w:t>учителей-дефектологов</w:t>
            </w:r>
            <w:r w:rsidRPr="00997DB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единой региональной теме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методической работы 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129BF" w14:textId="4F81E3B7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Август-Сентябрь 2023 г.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9CD94" w14:textId="77777777" w:rsidR="00AA66DD" w:rsidRDefault="00AA66DD" w:rsidP="00FC607B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C0504D" w:themeColor="accent2"/>
                <w:sz w:val="28"/>
                <w:szCs w:val="28"/>
              </w:rPr>
            </w:pP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–</w:t>
            </w: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proofErr w:type="gramEnd"/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ефектологов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Петренко Д.Д</w:t>
            </w:r>
            <w:r w:rsidRPr="001B2995">
              <w:rPr>
                <w:rFonts w:ascii="Times New Roman" w:hAnsi="Times New Roman"/>
                <w:color w:val="C0504D" w:themeColor="accent2"/>
                <w:sz w:val="28"/>
                <w:szCs w:val="28"/>
              </w:rPr>
              <w:t xml:space="preserve"> </w:t>
            </w:r>
          </w:p>
          <w:p w14:paraId="10AB7AC7" w14:textId="24208866" w:rsidR="00AA66DD" w:rsidRPr="001B2995" w:rsidRDefault="00AA66DD" w:rsidP="0066581D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C0504D" w:themeColor="accent2"/>
                <w:sz w:val="28"/>
                <w:szCs w:val="28"/>
              </w:rPr>
            </w:pPr>
            <w:r w:rsidRPr="0066581D">
              <w:rPr>
                <w:rFonts w:ascii="Times New Roman" w:hAnsi="Times New Roman"/>
                <w:sz w:val="24"/>
                <w:szCs w:val="24"/>
              </w:rPr>
              <w:t>Методист-куратор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581D">
              <w:rPr>
                <w:rFonts w:ascii="Times New Roman" w:hAnsi="Times New Roman"/>
                <w:sz w:val="24"/>
                <w:szCs w:val="24"/>
              </w:rPr>
              <w:t>Тюленева Е.А.</w:t>
            </w:r>
          </w:p>
        </w:tc>
        <w:tc>
          <w:tcPr>
            <w:tcW w:w="36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1D779" w14:textId="0F1D7E89" w:rsidR="00AA66DD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проводит заседание ММО  </w:t>
            </w:r>
            <w:r w:rsidRPr="00997DB8">
              <w:rPr>
                <w:rFonts w:ascii="Times New Roman" w:hAnsi="Times New Roman"/>
                <w:sz w:val="24"/>
                <w:szCs w:val="28"/>
              </w:rPr>
              <w:t>учителей-дефектологов</w:t>
            </w:r>
            <w:r w:rsidRPr="00997DB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используя результаты педагогической диагностики, проведенной в ОО муниципалитета весной 2023 г., а также материалы 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методической сессии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организованной курирующей кафедрой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НИПКиПРО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рамках съезда работников образования Новосибирской области. Методист-куратор содействует в организации заседания и размещает информацию о заседании на официальном сайте. </w:t>
            </w:r>
          </w:p>
        </w:tc>
      </w:tr>
      <w:tr w:rsidR="00AA66DD" w14:paraId="0D7669B7" w14:textId="77777777" w:rsidTr="00E742DF">
        <w:trPr>
          <w:trHeight w:val="4935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D279E" w14:textId="0979DC7A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4.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5B2B0" w14:textId="597283EA" w:rsidR="00AA66DD" w:rsidRDefault="00AA66DD" w:rsidP="0066581D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Разработка, согласование и утверждение плана работы ММО </w:t>
            </w:r>
            <w:r w:rsidRPr="00997DB8">
              <w:rPr>
                <w:rFonts w:ascii="Times New Roman" w:hAnsi="Times New Roman"/>
                <w:sz w:val="24"/>
                <w:szCs w:val="28"/>
              </w:rPr>
              <w:t>учителей-дефектологов</w:t>
            </w:r>
            <w:r w:rsidRPr="00997DB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Новосибирского района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4DF0E" w14:textId="193B981A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Август-Сентябрь 2023 г.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6ED19" w14:textId="77777777" w:rsidR="00AA66DD" w:rsidRDefault="00AA66DD" w:rsidP="00FC607B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C0504D" w:themeColor="accent2"/>
                <w:sz w:val="28"/>
                <w:szCs w:val="28"/>
              </w:rPr>
            </w:pP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–</w:t>
            </w: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proofErr w:type="gramEnd"/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ефектологов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Петренко Д.Д</w:t>
            </w:r>
            <w:r w:rsidRPr="001B2995">
              <w:rPr>
                <w:rFonts w:ascii="Times New Roman" w:hAnsi="Times New Roman"/>
                <w:color w:val="C0504D" w:themeColor="accent2"/>
                <w:sz w:val="28"/>
                <w:szCs w:val="28"/>
              </w:rPr>
              <w:t xml:space="preserve"> </w:t>
            </w:r>
          </w:p>
          <w:p w14:paraId="59EE031C" w14:textId="22028EC8" w:rsidR="00AA66DD" w:rsidRDefault="00AA66DD" w:rsidP="0066581D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6581D">
              <w:rPr>
                <w:rFonts w:ascii="Times New Roman" w:hAnsi="Times New Roman"/>
                <w:sz w:val="24"/>
                <w:szCs w:val="24"/>
              </w:rPr>
              <w:t>Методист-куратор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581D">
              <w:rPr>
                <w:rFonts w:ascii="Times New Roman" w:hAnsi="Times New Roman"/>
                <w:sz w:val="24"/>
                <w:szCs w:val="24"/>
              </w:rPr>
              <w:t>Тюленева Е.А.</w:t>
            </w:r>
          </w:p>
        </w:tc>
        <w:tc>
          <w:tcPr>
            <w:tcW w:w="36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C590F" w14:textId="77777777" w:rsidR="00AA66DD" w:rsidRDefault="00AA66DD" w:rsidP="00FC607B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совместно с методистом-куратором планирует работу ММО на 2023-2024 учебный год до 1 сентября. Методист-куратор до 05 сентября отправляет план для согласования на курирующую кафедру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НИПКиПРО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14:paraId="1AFA4003" w14:textId="5B617C73" w:rsidR="00AA66DD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После согласования руководителем кафедры и утверждением руководителем методической службы муниципалитета план работы размещается на официальном сайте до 13 сентября 2023 г.</w:t>
            </w:r>
          </w:p>
        </w:tc>
      </w:tr>
      <w:tr w:rsidR="00AA66DD" w14:paraId="5804F223" w14:textId="77777777" w:rsidTr="00E742DF">
        <w:trPr>
          <w:trHeight w:val="274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F37A6" w14:textId="31B3968F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5.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69ED0" w14:textId="5DA6CF5C" w:rsidR="00AA66DD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руководителя ММО </w:t>
            </w:r>
            <w:r w:rsidRPr="00997DB8">
              <w:rPr>
                <w:rFonts w:ascii="Times New Roman" w:hAnsi="Times New Roman"/>
                <w:sz w:val="24"/>
                <w:szCs w:val="28"/>
              </w:rPr>
              <w:t>учителей-дефектологов</w:t>
            </w:r>
            <w:r w:rsidRPr="00997DB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в 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региональной проектировочной сессии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784A8" w14:textId="70D4AFEA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Октябрь-Ноябрь</w:t>
            </w:r>
          </w:p>
          <w:p w14:paraId="1288D483" w14:textId="1BFEA04E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 г.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DAA3F" w14:textId="77777777" w:rsidR="00AA66DD" w:rsidRDefault="00AA66DD" w:rsidP="0066581D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C0504D" w:themeColor="accent2"/>
                <w:sz w:val="28"/>
                <w:szCs w:val="28"/>
              </w:rPr>
            </w:pP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–</w:t>
            </w: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proofErr w:type="gramEnd"/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ефектологов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Петренко Д.Д</w:t>
            </w:r>
            <w:r w:rsidRPr="001B2995">
              <w:rPr>
                <w:rFonts w:ascii="Times New Roman" w:hAnsi="Times New Roman"/>
                <w:color w:val="C0504D" w:themeColor="accent2"/>
                <w:sz w:val="28"/>
                <w:szCs w:val="28"/>
              </w:rPr>
              <w:t xml:space="preserve"> </w:t>
            </w:r>
          </w:p>
          <w:p w14:paraId="264D50E6" w14:textId="4F51BE93" w:rsidR="00AA66DD" w:rsidRDefault="00AA66DD" w:rsidP="0066581D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560F1" w14:textId="107BF7E8" w:rsidR="00AA66DD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</w:t>
            </w:r>
            <w:r w:rsidRPr="00997DB8">
              <w:rPr>
                <w:rFonts w:ascii="Times New Roman" w:hAnsi="Times New Roman"/>
                <w:sz w:val="24"/>
                <w:szCs w:val="28"/>
              </w:rPr>
              <w:t>учителей-дефектологов</w:t>
            </w:r>
            <w:r w:rsidRPr="00997DB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принимает участие 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в проектировочной сессии</w:t>
            </w:r>
            <w:r>
              <w:rPr>
                <w:rFonts w:ascii="Times New Roman" w:hAnsi="Times New Roman"/>
                <w:sz w:val="24"/>
                <w:szCs w:val="24"/>
              </w:rPr>
              <w:t>, организованной курирующей кафедрой НИПКиПРО по единой региональной теме методической работы.</w:t>
            </w:r>
          </w:p>
        </w:tc>
      </w:tr>
      <w:tr w:rsidR="00AA66DD" w14:paraId="5CC3E782" w14:textId="77777777" w:rsidTr="00E742DF">
        <w:trPr>
          <w:trHeight w:val="567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A1AD4" w14:textId="7C5BC124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6.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4295A" w14:textId="3E684565" w:rsidR="00AA66DD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заседания ММО </w:t>
            </w:r>
            <w:r w:rsidRPr="00997DB8">
              <w:rPr>
                <w:rFonts w:ascii="Times New Roman" w:hAnsi="Times New Roman"/>
                <w:sz w:val="24"/>
                <w:szCs w:val="28"/>
              </w:rPr>
              <w:t>учителей-дефектологов</w:t>
            </w:r>
            <w:r w:rsidRPr="00997DB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единой региональной теме методической работы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368F1" w14:textId="77777777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Ноябрь-Декабрь</w:t>
            </w:r>
          </w:p>
          <w:p w14:paraId="2BBDBA25" w14:textId="304FB34A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2023 г.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19BBD" w14:textId="77777777" w:rsidR="00AA66DD" w:rsidRDefault="00AA66DD" w:rsidP="0066581D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C0504D" w:themeColor="accent2"/>
                <w:sz w:val="28"/>
                <w:szCs w:val="28"/>
              </w:rPr>
            </w:pP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–</w:t>
            </w: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proofErr w:type="gramEnd"/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ефектологов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Петренко Д.Д</w:t>
            </w:r>
            <w:r w:rsidRPr="001B2995">
              <w:rPr>
                <w:rFonts w:ascii="Times New Roman" w:hAnsi="Times New Roman"/>
                <w:color w:val="C0504D" w:themeColor="accent2"/>
                <w:sz w:val="28"/>
                <w:szCs w:val="28"/>
              </w:rPr>
              <w:t xml:space="preserve"> </w:t>
            </w:r>
          </w:p>
          <w:p w14:paraId="289AFA0E" w14:textId="42809127" w:rsidR="00AA66DD" w:rsidRDefault="00AA66DD" w:rsidP="0066581D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66581D">
              <w:rPr>
                <w:rFonts w:ascii="Times New Roman" w:hAnsi="Times New Roman"/>
                <w:sz w:val="24"/>
                <w:szCs w:val="24"/>
              </w:rPr>
              <w:t>Методист-куратор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581D">
              <w:rPr>
                <w:rFonts w:ascii="Times New Roman" w:hAnsi="Times New Roman"/>
                <w:sz w:val="24"/>
                <w:szCs w:val="24"/>
              </w:rPr>
              <w:t>Тюленева Е.А.</w:t>
            </w:r>
          </w:p>
        </w:tc>
        <w:tc>
          <w:tcPr>
            <w:tcW w:w="36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7B20B" w14:textId="1334F88E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</w:t>
            </w:r>
            <w:r w:rsidRPr="00997DB8">
              <w:rPr>
                <w:rFonts w:ascii="Times New Roman" w:hAnsi="Times New Roman"/>
                <w:sz w:val="24"/>
                <w:szCs w:val="28"/>
              </w:rPr>
              <w:t>учителей-дефектологов</w:t>
            </w:r>
            <w:r w:rsidRPr="00997DB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проводит заседание ММО, используя материалы </w:t>
            </w:r>
            <w:r w:rsidRPr="00D45168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проектировочной сессии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организованной курирующей кафедрой НИПКиПРО по единой региональной теме методической работы. </w:t>
            </w:r>
          </w:p>
          <w:p w14:paraId="76F62A5B" w14:textId="592C5F18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Методист-куратор содействует в организации заседания и размещает информацию 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заседании на официальном сайте</w:t>
            </w:r>
          </w:p>
        </w:tc>
      </w:tr>
      <w:tr w:rsidR="00AA66DD" w14:paraId="0D2CACC1" w14:textId="77777777" w:rsidTr="00E742DF">
        <w:trPr>
          <w:trHeight w:val="2395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54934" w14:textId="0912DAF3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7.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264E13" w14:textId="3A8DD478" w:rsidR="00AA66DD" w:rsidRDefault="00AA66DD" w:rsidP="00253C6E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руководителя ММО </w:t>
            </w:r>
            <w:r w:rsidRPr="00997DB8">
              <w:rPr>
                <w:rFonts w:ascii="Times New Roman" w:hAnsi="Times New Roman"/>
                <w:sz w:val="24"/>
                <w:szCs w:val="28"/>
              </w:rPr>
              <w:t>учителей-дефектологов</w:t>
            </w:r>
            <w:r w:rsidRPr="00997DB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в 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региональной стратегической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сессии 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DDDE3" w14:textId="77777777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  <w:p w14:paraId="0985FCAC" w14:textId="1BFD8D85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 г.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08EC7" w14:textId="77777777" w:rsidR="00AA66DD" w:rsidRDefault="00AA66DD" w:rsidP="0066581D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C0504D" w:themeColor="accent2"/>
                <w:sz w:val="28"/>
                <w:szCs w:val="28"/>
              </w:rPr>
            </w:pP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–</w:t>
            </w: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proofErr w:type="gramEnd"/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ефектологов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Петренко Д.Д</w:t>
            </w:r>
            <w:r w:rsidRPr="001B2995">
              <w:rPr>
                <w:rFonts w:ascii="Times New Roman" w:hAnsi="Times New Roman"/>
                <w:color w:val="C0504D" w:themeColor="accent2"/>
                <w:sz w:val="28"/>
                <w:szCs w:val="28"/>
              </w:rPr>
              <w:t xml:space="preserve"> </w:t>
            </w:r>
          </w:p>
          <w:p w14:paraId="743B1697" w14:textId="06D22FB4" w:rsidR="00AA66DD" w:rsidRDefault="00AA66DD" w:rsidP="0066581D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66581D">
              <w:rPr>
                <w:rFonts w:ascii="Times New Roman" w:hAnsi="Times New Roman"/>
                <w:sz w:val="24"/>
                <w:szCs w:val="24"/>
              </w:rPr>
              <w:t>Методист-куратор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581D">
              <w:rPr>
                <w:rFonts w:ascii="Times New Roman" w:hAnsi="Times New Roman"/>
                <w:sz w:val="24"/>
                <w:szCs w:val="24"/>
              </w:rPr>
              <w:t>Тюленева Е.А.</w:t>
            </w:r>
          </w:p>
        </w:tc>
        <w:tc>
          <w:tcPr>
            <w:tcW w:w="36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EA355" w14:textId="6019B3AC" w:rsidR="00AA66DD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</w:t>
            </w:r>
            <w:r w:rsidRPr="00997DB8">
              <w:rPr>
                <w:rFonts w:ascii="Times New Roman" w:hAnsi="Times New Roman"/>
                <w:sz w:val="24"/>
                <w:szCs w:val="28"/>
              </w:rPr>
              <w:t>учителей-дефектологов</w:t>
            </w:r>
            <w:r w:rsidRPr="00997DB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принимает участие в 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стратегической сессии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организованной курирующей кафедрой НИПКиПРО по единой региональной теме методической работы </w:t>
            </w:r>
          </w:p>
        </w:tc>
      </w:tr>
      <w:tr w:rsidR="00AA66DD" w14:paraId="72186E18" w14:textId="77777777" w:rsidTr="00E742DF">
        <w:trPr>
          <w:trHeight w:val="567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C166C" w14:textId="76031CCF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8.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4EA73" w14:textId="30B9CFDB" w:rsidR="00AA66DD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заседания ММО </w:t>
            </w:r>
            <w:r w:rsidRPr="00997DB8">
              <w:rPr>
                <w:rFonts w:ascii="Times New Roman" w:hAnsi="Times New Roman"/>
                <w:sz w:val="24"/>
                <w:szCs w:val="28"/>
              </w:rPr>
              <w:t>учителей-дефектологов</w:t>
            </w:r>
            <w:r w:rsidRPr="00997DB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единой региональной теме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методической работы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326FB" w14:textId="77777777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Март-Апрель</w:t>
            </w:r>
          </w:p>
          <w:p w14:paraId="573B1F8F" w14:textId="4485DC35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2024 г.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A8DAC" w14:textId="77777777" w:rsidR="00AA66DD" w:rsidRDefault="00AA66DD" w:rsidP="00253C6E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C0504D" w:themeColor="accent2"/>
                <w:sz w:val="28"/>
                <w:szCs w:val="28"/>
              </w:rPr>
            </w:pP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–</w:t>
            </w: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proofErr w:type="gramEnd"/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ефектологов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Петренко Д.Д</w:t>
            </w:r>
            <w:r w:rsidRPr="001B2995">
              <w:rPr>
                <w:rFonts w:ascii="Times New Roman" w:hAnsi="Times New Roman"/>
                <w:color w:val="C0504D" w:themeColor="accent2"/>
                <w:sz w:val="28"/>
                <w:szCs w:val="28"/>
              </w:rPr>
              <w:t xml:space="preserve"> </w:t>
            </w:r>
          </w:p>
          <w:p w14:paraId="12368985" w14:textId="67D9CB89" w:rsidR="00AA66DD" w:rsidRDefault="00AA66DD" w:rsidP="00253C6E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66581D">
              <w:rPr>
                <w:rFonts w:ascii="Times New Roman" w:hAnsi="Times New Roman"/>
                <w:sz w:val="24"/>
                <w:szCs w:val="24"/>
              </w:rPr>
              <w:t>Методист-куратор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581D">
              <w:rPr>
                <w:rFonts w:ascii="Times New Roman" w:hAnsi="Times New Roman"/>
                <w:sz w:val="24"/>
                <w:szCs w:val="24"/>
              </w:rPr>
              <w:t>Тюленева Е.А.</w:t>
            </w:r>
          </w:p>
        </w:tc>
        <w:tc>
          <w:tcPr>
            <w:tcW w:w="36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E5CF5" w14:textId="225E85A5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</w:t>
            </w:r>
            <w:r w:rsidRPr="00997DB8">
              <w:rPr>
                <w:rFonts w:ascii="Times New Roman" w:hAnsi="Times New Roman"/>
                <w:sz w:val="24"/>
                <w:szCs w:val="28"/>
              </w:rPr>
              <w:t>учителей-дефектологов</w:t>
            </w:r>
            <w:r w:rsidRPr="00997DB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проводит заседание ММО, используя материалы </w:t>
            </w:r>
            <w:r w:rsidRPr="00D45168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стратегической сессии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организованной курирующей кафедрой НИПКиПРО по единой региональной теме методической работы. </w:t>
            </w:r>
          </w:p>
          <w:p w14:paraId="13279F56" w14:textId="6F90DDAC" w:rsidR="00AA66DD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Методист-куратор содействует в организации заседания и размещает информацию о заседании на официальном сайте</w:t>
            </w:r>
          </w:p>
        </w:tc>
      </w:tr>
      <w:tr w:rsidR="00AA66DD" w14:paraId="5F139265" w14:textId="77777777" w:rsidTr="00E742DF">
        <w:trPr>
          <w:trHeight w:val="567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49657" w14:textId="5AD56F83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9.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858C1" w14:textId="05B25BE4" w:rsidR="00AA66DD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Методическая поддержка педагогической диагностики в ОО </w:t>
            </w:r>
            <w:r w:rsidRPr="00997DB8">
              <w:rPr>
                <w:rFonts w:ascii="Times New Roman" w:hAnsi="Times New Roman"/>
                <w:sz w:val="24"/>
                <w:szCs w:val="28"/>
              </w:rPr>
              <w:t>учителей-дефектологов</w:t>
            </w:r>
            <w:r w:rsidRPr="00997DB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Новосибирского района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1B317" w14:textId="1BA02D19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Второе полугодие 2024 г.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06D4" w14:textId="77777777" w:rsidR="00AA66DD" w:rsidRDefault="00AA66DD" w:rsidP="00253C6E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C0504D" w:themeColor="accent2"/>
                <w:sz w:val="28"/>
                <w:szCs w:val="28"/>
              </w:rPr>
            </w:pP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–</w:t>
            </w: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proofErr w:type="gramEnd"/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ефектологов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Петренко Д.Д</w:t>
            </w:r>
            <w:r w:rsidRPr="001B2995">
              <w:rPr>
                <w:rFonts w:ascii="Times New Roman" w:hAnsi="Times New Roman"/>
                <w:color w:val="C0504D" w:themeColor="accent2"/>
                <w:sz w:val="28"/>
                <w:szCs w:val="28"/>
              </w:rPr>
              <w:t xml:space="preserve"> </w:t>
            </w:r>
          </w:p>
          <w:p w14:paraId="4CC03E10" w14:textId="32D6E462" w:rsidR="00AA66DD" w:rsidRDefault="00AA66DD" w:rsidP="00253C6E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66581D">
              <w:rPr>
                <w:rFonts w:ascii="Times New Roman" w:hAnsi="Times New Roman"/>
                <w:sz w:val="24"/>
                <w:szCs w:val="24"/>
              </w:rPr>
              <w:t>Методист-куратор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581D">
              <w:rPr>
                <w:rFonts w:ascii="Times New Roman" w:hAnsi="Times New Roman"/>
                <w:sz w:val="24"/>
                <w:szCs w:val="24"/>
              </w:rPr>
              <w:t>Тюленева Е.А.</w:t>
            </w:r>
          </w:p>
        </w:tc>
        <w:tc>
          <w:tcPr>
            <w:tcW w:w="36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F23F7" w14:textId="4FF37821" w:rsidR="00AA66DD" w:rsidRDefault="00AA66DD" w:rsidP="00253C6E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</w:t>
            </w:r>
            <w:r w:rsidRPr="00997DB8">
              <w:rPr>
                <w:rFonts w:ascii="Times New Roman" w:hAnsi="Times New Roman"/>
                <w:sz w:val="24"/>
                <w:szCs w:val="28"/>
              </w:rPr>
              <w:t>учителей-дефектологов</w:t>
            </w:r>
            <w:r w:rsidRPr="00997DB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анализирует результаты педагогической диагностики на основе рекомендаций курирующей кафедры </w:t>
            </w:r>
            <w:r w:rsidRPr="003F7EAC">
              <w:rPr>
                <w:rFonts w:ascii="Times New Roman" w:hAnsi="Times New Roman"/>
                <w:sz w:val="24"/>
                <w:szCs w:val="24"/>
              </w:rPr>
              <w:t>НИПКиПРО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готовит 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аналитическую справку о результатах педагогической диагностики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 w:rsidRPr="004875CC">
              <w:rPr>
                <w:rFonts w:ascii="Times New Roman" w:hAnsi="Times New Roman"/>
                <w:sz w:val="24"/>
                <w:szCs w:val="28"/>
              </w:rPr>
              <w:t>Новосибирско</w:t>
            </w:r>
            <w:r>
              <w:rPr>
                <w:rFonts w:ascii="Times New Roman" w:hAnsi="Times New Roman"/>
                <w:sz w:val="24"/>
                <w:szCs w:val="28"/>
              </w:rPr>
              <w:t>м районе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Методист-куратор содействует в организации педагогической диагностики, участвует в анализе её результатов и размещает информацию на официальном сайте до 01 июня 2024 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..</w:t>
            </w:r>
            <w:proofErr w:type="gramEnd"/>
          </w:p>
        </w:tc>
      </w:tr>
      <w:tr w:rsidR="00AA66DD" w14:paraId="5BA0B47B" w14:textId="77777777" w:rsidTr="00E742DF">
        <w:trPr>
          <w:trHeight w:val="567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41A77" w14:textId="0CFB3154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10.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7FEAE" w14:textId="6C923B29" w:rsidR="00AA66DD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Самообследование результативности </w:t>
            </w:r>
            <w:r w:rsidRPr="003F7EAC">
              <w:rPr>
                <w:rFonts w:ascii="Times New Roman" w:hAnsi="Times New Roman"/>
                <w:sz w:val="24"/>
                <w:szCs w:val="24"/>
              </w:rPr>
              <w:t>методическо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 w:rsidRPr="003F7EA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работы по единой региональной теме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21C92" w14:textId="79115577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 2024 г.</w:t>
            </w: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ED55D" w14:textId="77777777" w:rsidR="00AA66DD" w:rsidRDefault="00AA66DD" w:rsidP="00253C6E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C0504D" w:themeColor="accent2"/>
                <w:sz w:val="28"/>
                <w:szCs w:val="28"/>
              </w:rPr>
            </w:pP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–</w:t>
            </w: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proofErr w:type="gramEnd"/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ефектологов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Петренко Д.Д</w:t>
            </w:r>
            <w:r w:rsidRPr="001B2995">
              <w:rPr>
                <w:rFonts w:ascii="Times New Roman" w:hAnsi="Times New Roman"/>
                <w:color w:val="C0504D" w:themeColor="accent2"/>
                <w:sz w:val="28"/>
                <w:szCs w:val="28"/>
              </w:rPr>
              <w:t xml:space="preserve"> </w:t>
            </w:r>
          </w:p>
          <w:p w14:paraId="6B1EF231" w14:textId="3ACC1D70" w:rsidR="00AA66DD" w:rsidRDefault="00AA66DD" w:rsidP="00253C6E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66581D">
              <w:rPr>
                <w:rFonts w:ascii="Times New Roman" w:hAnsi="Times New Roman"/>
                <w:sz w:val="24"/>
                <w:szCs w:val="24"/>
              </w:rPr>
              <w:t>Методист-куратор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581D">
              <w:rPr>
                <w:rFonts w:ascii="Times New Roman" w:hAnsi="Times New Roman"/>
                <w:sz w:val="24"/>
                <w:szCs w:val="24"/>
              </w:rPr>
              <w:t>Тюленева Е.А.</w:t>
            </w:r>
          </w:p>
        </w:tc>
        <w:tc>
          <w:tcPr>
            <w:tcW w:w="36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37F40" w14:textId="43EA7E09" w:rsidR="00AA66DD" w:rsidRPr="003F7EAC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ММО формирует 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аналитический отчет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 результатах </w:t>
            </w:r>
            <w:r w:rsidRPr="003F7EAC">
              <w:rPr>
                <w:rFonts w:ascii="Times New Roman" w:hAnsi="Times New Roman"/>
                <w:sz w:val="24"/>
                <w:szCs w:val="24"/>
              </w:rPr>
              <w:t>методическо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 w:rsidRPr="003F7EA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работы на основе рекомендаций курирующей кафедры </w:t>
            </w:r>
            <w:r w:rsidRPr="003F7EAC">
              <w:rPr>
                <w:rFonts w:ascii="Times New Roman" w:hAnsi="Times New Roman"/>
                <w:sz w:val="24"/>
                <w:szCs w:val="24"/>
              </w:rPr>
              <w:t>НИПКиПРО</w:t>
            </w:r>
          </w:p>
          <w:p w14:paraId="73F36619" w14:textId="417D7B90" w:rsidR="00AA66DD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Методист-куратор содействует в проведении анализа и размещает Аналитический отчет на официальном сайте.</w:t>
            </w:r>
          </w:p>
        </w:tc>
      </w:tr>
      <w:tr w:rsidR="00AA66DD" w14:paraId="5E61AE9B" w14:textId="77777777" w:rsidTr="00D45168">
        <w:trPr>
          <w:trHeight w:val="567"/>
        </w:trPr>
        <w:tc>
          <w:tcPr>
            <w:tcW w:w="963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53DF3" w14:textId="77777777" w:rsidR="00AA66DD" w:rsidRDefault="00AA66DD" w:rsidP="00D45168">
            <w:pPr>
              <w:spacing w:line="216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14:paraId="489384FD" w14:textId="4E8DA279" w:rsidR="00AA66DD" w:rsidRDefault="00AA66DD" w:rsidP="00253C6E">
            <w:pPr>
              <w:spacing w:line="216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Часть плана, формируемая руководителем ММО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53C6E">
              <w:rPr>
                <w:rFonts w:ascii="Times New Roman" w:hAnsi="Times New Roman"/>
                <w:b/>
                <w:sz w:val="24"/>
                <w:szCs w:val="28"/>
              </w:rPr>
              <w:t>учителей-дефектологов</w:t>
            </w:r>
            <w:r w:rsidRPr="00253C6E">
              <w:rPr>
                <w:rFonts w:ascii="Times New Roman" w:hAnsi="Times New Roman"/>
                <w:b/>
                <w:sz w:val="28"/>
                <w:szCs w:val="28"/>
              </w:rPr>
              <w:t xml:space="preserve">, </w:t>
            </w:r>
            <w:r w:rsidRPr="00253C6E">
              <w:rPr>
                <w:rFonts w:ascii="Times New Roman" w:hAnsi="Times New Roman"/>
                <w:b/>
                <w:sz w:val="24"/>
                <w:szCs w:val="28"/>
              </w:rPr>
              <w:lastRenderedPageBreak/>
              <w:t>Новосибирского района</w:t>
            </w:r>
          </w:p>
        </w:tc>
      </w:tr>
      <w:tr w:rsidR="00AA66DD" w14:paraId="17866728" w14:textId="77777777" w:rsidTr="00E742DF">
        <w:trPr>
          <w:trHeight w:val="567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46233" w14:textId="6F0276FB" w:rsidR="00AA66DD" w:rsidRDefault="00AA66DD" w:rsidP="00253C6E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11.</w:t>
            </w:r>
          </w:p>
        </w:tc>
        <w:tc>
          <w:tcPr>
            <w:tcW w:w="90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82F2C" w14:textId="44155E7D" w:rsidR="00AA66DD" w:rsidRDefault="00AA66DD" w:rsidP="00253C6E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6D4E">
              <w:rPr>
                <w:rFonts w:ascii="Times New Roman" w:hAnsi="Times New Roman"/>
                <w:b/>
                <w:color w:val="000000"/>
                <w:sz w:val="28"/>
                <w:szCs w:val="24"/>
                <w:lang w:eastAsia="ru-RU"/>
              </w:rPr>
              <w:t>Организационная деятельность</w:t>
            </w:r>
          </w:p>
        </w:tc>
      </w:tr>
      <w:tr w:rsidR="00AA66DD" w14:paraId="383B78D1" w14:textId="77777777" w:rsidTr="00E742DF">
        <w:trPr>
          <w:trHeight w:val="9465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C3E56" w14:textId="77777777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C8178" w14:textId="77777777" w:rsidR="00AA66DD" w:rsidRDefault="00AA66DD" w:rsidP="00253C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53C6E">
              <w:rPr>
                <w:rFonts w:ascii="Times New Roman" w:hAnsi="Times New Roman"/>
                <w:sz w:val="24"/>
                <w:szCs w:val="24"/>
              </w:rPr>
              <w:t>1.Выявление профессиональных дефицитов педагогических работников</w:t>
            </w:r>
          </w:p>
          <w:p w14:paraId="5A353F6F" w14:textId="77777777" w:rsidR="00AA66DD" w:rsidRPr="00253C6E" w:rsidRDefault="00AA66DD" w:rsidP="00253C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BDFD61A" w14:textId="77777777" w:rsidR="00AA66DD" w:rsidRDefault="00AA66DD" w:rsidP="00253C6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</w:rPr>
            </w:pPr>
            <w:r w:rsidRPr="00253C6E">
              <w:rPr>
                <w:rFonts w:ascii="Times New Roman" w:hAnsi="Times New Roman"/>
                <w:color w:val="000000"/>
                <w:sz w:val="24"/>
              </w:rPr>
              <w:t>2.Сбор данных/формирование баз данных о педагогах – дефектологах Новосибирского района.</w:t>
            </w:r>
          </w:p>
          <w:p w14:paraId="7E428D57" w14:textId="77777777" w:rsidR="00AA66DD" w:rsidRPr="00253C6E" w:rsidRDefault="00AA66DD" w:rsidP="00253C6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</w:rPr>
            </w:pPr>
          </w:p>
          <w:p w14:paraId="03AF0E5B" w14:textId="77777777" w:rsidR="00AA66DD" w:rsidRDefault="00AA66DD" w:rsidP="00253C6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53C6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3. Разработка плана РМО педагогов-дефектологов на 2023-2024 </w:t>
            </w:r>
            <w:proofErr w:type="spellStart"/>
            <w:r w:rsidRPr="00253C6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gramStart"/>
            <w:r w:rsidRPr="00253C6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253C6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од</w:t>
            </w:r>
            <w:proofErr w:type="spellEnd"/>
            <w:r w:rsidRPr="00253C6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30386334" w14:textId="77777777" w:rsidR="00AA66DD" w:rsidRPr="00253C6E" w:rsidRDefault="00AA66DD" w:rsidP="00253C6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14:paraId="7A9AFA52" w14:textId="6DC66E08" w:rsidR="00AA66DD" w:rsidRDefault="00AA66DD" w:rsidP="00253C6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53C6E">
              <w:rPr>
                <w:rFonts w:ascii="Times New Roman" w:hAnsi="Times New Roman"/>
                <w:color w:val="000000"/>
              </w:rPr>
              <w:t>4.Нормативно-правовое обеспечение профессиональной деятельности дефектологов.</w:t>
            </w:r>
          </w:p>
          <w:p w14:paraId="5363A186" w14:textId="77777777" w:rsidR="00AA66DD" w:rsidRPr="00253C6E" w:rsidRDefault="00AA66DD" w:rsidP="00253C6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14:paraId="268227E8" w14:textId="77777777" w:rsidR="00AA66DD" w:rsidRPr="00253C6E" w:rsidRDefault="00AA66DD" w:rsidP="00253C6E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253C6E">
              <w:rPr>
                <w:rFonts w:ascii="Times New Roman" w:hAnsi="Times New Roman"/>
                <w:color w:val="000000"/>
                <w:sz w:val="24"/>
                <w:szCs w:val="24"/>
              </w:rPr>
              <w:t>5.</w:t>
            </w:r>
            <w:r w:rsidRPr="00253C6E">
              <w:rPr>
                <w:rFonts w:ascii="Times New Roman" w:hAnsi="Times New Roman"/>
                <w:sz w:val="24"/>
                <w:szCs w:val="24"/>
              </w:rPr>
              <w:t xml:space="preserve"> Подготовка и проведение открытых занятий.</w:t>
            </w:r>
          </w:p>
          <w:p w14:paraId="2AC0299B" w14:textId="2478D867" w:rsidR="00AA66DD" w:rsidRPr="001A6D4E" w:rsidRDefault="00AA66DD" w:rsidP="00253C6E">
            <w:pPr>
              <w:spacing w:line="216" w:lineRule="auto"/>
              <w:rPr>
                <w:rFonts w:ascii="Times New Roman" w:hAnsi="Times New Roman"/>
                <w:b/>
                <w:color w:val="000000"/>
                <w:sz w:val="28"/>
                <w:szCs w:val="24"/>
                <w:lang w:eastAsia="ru-RU"/>
              </w:rPr>
            </w:pPr>
            <w:r w:rsidRPr="00253C6E">
              <w:rPr>
                <w:rFonts w:ascii="Times New Roman" w:hAnsi="Times New Roman"/>
                <w:color w:val="000000"/>
              </w:rPr>
              <w:t xml:space="preserve">6. </w:t>
            </w:r>
            <w:r w:rsidRPr="00253C6E">
              <w:rPr>
                <w:rFonts w:ascii="Times New Roman" w:hAnsi="Times New Roman"/>
                <w:sz w:val="24"/>
                <w:szCs w:val="24"/>
              </w:rPr>
              <w:t>Организация методических событий (заседаний, семинаров, круглых столов)</w:t>
            </w:r>
          </w:p>
        </w:tc>
        <w:tc>
          <w:tcPr>
            <w:tcW w:w="1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2DDDE" w14:textId="77777777" w:rsidR="00AA66DD" w:rsidRDefault="00AA66DD" w:rsidP="00253C6E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BA4A4A">
              <w:rPr>
                <w:rFonts w:ascii="Times New Roman" w:hAnsi="Times New Roman"/>
                <w:sz w:val="24"/>
                <w:szCs w:val="24"/>
              </w:rPr>
              <w:t>В течение планового периода</w:t>
            </w:r>
          </w:p>
          <w:p w14:paraId="2908FA47" w14:textId="77777777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62D8A" w14:textId="21E46CD5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proofErr w:type="gramStart"/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-д</w:t>
            </w:r>
            <w:proofErr w:type="gramEnd"/>
            <w:r w:rsidRPr="007C56BA">
              <w:rPr>
                <w:rFonts w:ascii="Times New Roman" w:hAnsi="Times New Roman"/>
                <w:color w:val="000000"/>
                <w:sz w:val="24"/>
                <w:szCs w:val="24"/>
              </w:rPr>
              <w:t>ефектологов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C56BA">
              <w:rPr>
                <w:rFonts w:ascii="Times New Roman" w:hAnsi="Times New Roman"/>
                <w:sz w:val="24"/>
                <w:szCs w:val="24"/>
              </w:rPr>
              <w:t>Петренко Д.Д</w:t>
            </w:r>
          </w:p>
        </w:tc>
        <w:tc>
          <w:tcPr>
            <w:tcW w:w="3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4E168" w14:textId="77777777" w:rsidR="00AA66DD" w:rsidRPr="00253C6E" w:rsidRDefault="00AA66DD" w:rsidP="00253C6E">
            <w:pPr>
              <w:pStyle w:val="a4"/>
              <w:spacing w:after="0"/>
              <w:rPr>
                <w:color w:val="000000"/>
              </w:rPr>
            </w:pPr>
            <w:r w:rsidRPr="00253C6E">
              <w:rPr>
                <w:color w:val="000000"/>
              </w:rPr>
              <w:t>Утверждение годового плана РМО, основных направлений и способов его реализации на 2023-2024 уч. Год</w:t>
            </w:r>
          </w:p>
          <w:p w14:paraId="48BDE65E" w14:textId="4438311E" w:rsidR="00AA66DD" w:rsidRDefault="00AA66DD" w:rsidP="00253C6E">
            <w:pPr>
              <w:spacing w:line="216" w:lineRule="auto"/>
              <w:rPr>
                <w:color w:val="000000"/>
              </w:rPr>
            </w:pPr>
            <w:r w:rsidRPr="00253C6E">
              <w:rPr>
                <w:rFonts w:ascii="Times New Roman" w:hAnsi="Times New Roman"/>
                <w:color w:val="000000"/>
                <w:sz w:val="24"/>
                <w:szCs w:val="24"/>
              </w:rPr>
              <w:t>Ведение электронной базы по категориям специалистов. Обновление электронной базы данных о специалистах Новосибирского района. Формирование банка успешных педагогических практик.</w:t>
            </w:r>
          </w:p>
        </w:tc>
      </w:tr>
      <w:tr w:rsidR="00AA66DD" w14:paraId="57EF59F3" w14:textId="77777777" w:rsidTr="00E742DF">
        <w:trPr>
          <w:trHeight w:val="316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8BFFB" w14:textId="555435AD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12.</w:t>
            </w:r>
          </w:p>
        </w:tc>
        <w:tc>
          <w:tcPr>
            <w:tcW w:w="90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C3021" w14:textId="241124BE" w:rsidR="00AA66DD" w:rsidRPr="00253C6E" w:rsidRDefault="00AA66DD" w:rsidP="00253C6E">
            <w:pPr>
              <w:spacing w:line="216" w:lineRule="auto"/>
              <w:jc w:val="center"/>
              <w:rPr>
                <w:color w:val="000000"/>
              </w:rPr>
            </w:pPr>
            <w:r w:rsidRPr="001A6D4E">
              <w:rPr>
                <w:rFonts w:ascii="Times New Roman" w:hAnsi="Times New Roman"/>
                <w:b/>
                <w:sz w:val="28"/>
                <w:szCs w:val="24"/>
              </w:rPr>
              <w:t>Организация методических заседаний</w:t>
            </w:r>
          </w:p>
        </w:tc>
      </w:tr>
      <w:tr w:rsidR="00AA66DD" w14:paraId="484DD38E" w14:textId="77777777" w:rsidTr="00E742DF">
        <w:trPr>
          <w:trHeight w:val="1395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AD1E1" w14:textId="77777777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274D6" w14:textId="332E0E2F" w:rsidR="00AA66DD" w:rsidRPr="00E742DF" w:rsidRDefault="00AA66DD" w:rsidP="00D45168">
            <w:pPr>
              <w:spacing w:line="21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742D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Организация и анализ деятельности РМО педагогов-дефектологов ДОО за 2022-2023 </w:t>
            </w:r>
            <w:proofErr w:type="spellStart"/>
            <w:r w:rsidRPr="00E742D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gramStart"/>
            <w:r w:rsidRPr="00E742D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E742D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од</w:t>
            </w:r>
            <w:proofErr w:type="spellEnd"/>
            <w:r w:rsidRPr="00E742D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64CA8" w14:textId="77777777" w:rsidR="00AA66DD" w:rsidRPr="00E742DF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E742DF">
              <w:rPr>
                <w:rFonts w:ascii="Times New Roman" w:hAnsi="Times New Roman"/>
                <w:sz w:val="24"/>
                <w:szCs w:val="24"/>
              </w:rPr>
              <w:t>Сентябрь2023</w:t>
            </w:r>
          </w:p>
          <w:p w14:paraId="45C7B47A" w14:textId="77777777" w:rsidR="00AA66DD" w:rsidRPr="00E742DF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DB91640" w14:textId="3D58F463" w:rsidR="00AA66DD" w:rsidRPr="00E742DF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76D4B" w14:textId="1D4C895C" w:rsidR="00AA66DD" w:rsidRPr="00E742DF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42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учителей-дефектологов </w:t>
            </w:r>
            <w:r w:rsidRPr="00E742DF">
              <w:rPr>
                <w:rFonts w:ascii="Times New Roman" w:hAnsi="Times New Roman"/>
                <w:sz w:val="24"/>
                <w:szCs w:val="24"/>
              </w:rPr>
              <w:t>Петренко Д.Д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B0A23" w14:textId="77777777" w:rsidR="00AA66DD" w:rsidRPr="00E742DF" w:rsidRDefault="00AA66DD" w:rsidP="00253C6E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E742DF">
              <w:rPr>
                <w:rFonts w:ascii="Times New Roman" w:hAnsi="Times New Roman"/>
                <w:sz w:val="24"/>
                <w:szCs w:val="24"/>
              </w:rPr>
              <w:t>Разработка и утверждение плана работы учителей-дефектологов</w:t>
            </w:r>
          </w:p>
          <w:p w14:paraId="3C489A22" w14:textId="0B021C86" w:rsidR="00AA66DD" w:rsidRPr="00E742DF" w:rsidRDefault="00AA66DD" w:rsidP="00253C6E">
            <w:pPr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AA66DD" w14:paraId="0A1CF75E" w14:textId="77777777" w:rsidTr="00E742DF">
        <w:trPr>
          <w:trHeight w:val="2355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E6D17" w14:textId="77777777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BCB6A" w14:textId="7988EDFC" w:rsidR="00AA66DD" w:rsidRPr="00E742DF" w:rsidRDefault="00AA66DD" w:rsidP="00D45168">
            <w:pPr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742DF">
              <w:rPr>
                <w:rFonts w:ascii="Times New Roman" w:hAnsi="Times New Roman"/>
                <w:sz w:val="24"/>
                <w:szCs w:val="24"/>
              </w:rPr>
              <w:t xml:space="preserve">«Повышение качества образования через продуктивное освоение современных педагогических и информационных </w:t>
            </w:r>
            <w:r w:rsidRPr="00E742DF">
              <w:rPr>
                <w:rFonts w:ascii="Times New Roman" w:hAnsi="Times New Roman"/>
                <w:sz w:val="24"/>
                <w:szCs w:val="24"/>
              </w:rPr>
              <w:lastRenderedPageBreak/>
              <w:t>технологий»</w:t>
            </w: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7AD54" w14:textId="0C5BEB27" w:rsidR="00AA66DD" w:rsidRPr="00E742DF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E742DF">
              <w:rPr>
                <w:rFonts w:ascii="Times New Roman" w:hAnsi="Times New Roman"/>
                <w:sz w:val="24"/>
                <w:szCs w:val="24"/>
              </w:rPr>
              <w:lastRenderedPageBreak/>
              <w:t>Ноябрь 2023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120E4" w14:textId="08B4DB45" w:rsidR="00AA66DD" w:rsidRPr="00E742DF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42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учителей-дефектологов </w:t>
            </w:r>
            <w:r w:rsidRPr="00E742DF">
              <w:rPr>
                <w:rFonts w:ascii="Times New Roman" w:hAnsi="Times New Roman"/>
                <w:sz w:val="24"/>
                <w:szCs w:val="24"/>
              </w:rPr>
              <w:t>Петренко Д.Д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7BF91" w14:textId="6A744EDB" w:rsidR="00AA66DD" w:rsidRPr="00E742DF" w:rsidRDefault="00AA66DD" w:rsidP="00253C6E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E742DF">
              <w:rPr>
                <w:rFonts w:ascii="Times New Roman" w:hAnsi="Times New Roman"/>
              </w:rPr>
              <w:t xml:space="preserve">Обобщение и распространение опыта и знаний </w:t>
            </w:r>
            <w:r w:rsidRPr="00E742DF">
              <w:rPr>
                <w:rFonts w:ascii="Times New Roman" w:hAnsi="Times New Roman"/>
                <w:color w:val="000000"/>
              </w:rPr>
              <w:t>о применяемых методах и приёмах в коррекционной работе</w:t>
            </w:r>
            <w:r w:rsidRPr="00E742DF">
              <w:rPr>
                <w:rFonts w:ascii="Times New Roman" w:hAnsi="Times New Roman"/>
              </w:rPr>
              <w:t xml:space="preserve"> учителей-дефектологов</w:t>
            </w:r>
          </w:p>
        </w:tc>
      </w:tr>
      <w:tr w:rsidR="00AA66DD" w14:paraId="458EA331" w14:textId="77777777" w:rsidTr="00E742DF">
        <w:trPr>
          <w:trHeight w:val="806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6831" w14:textId="77777777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BAD6D" w14:textId="0817E950" w:rsidR="00AA66DD" w:rsidRPr="00E742DF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E742DF">
              <w:rPr>
                <w:rFonts w:ascii="Times New Roman" w:hAnsi="Times New Roman"/>
                <w:sz w:val="24"/>
              </w:rPr>
              <w:t xml:space="preserve">«Нормативно - правовое регулирование деятельности образовательной организации по обеспечению </w:t>
            </w:r>
            <w:proofErr w:type="gramStart"/>
            <w:r w:rsidRPr="00E742DF">
              <w:rPr>
                <w:rFonts w:ascii="Times New Roman" w:hAnsi="Times New Roman"/>
                <w:sz w:val="24"/>
              </w:rPr>
              <w:t>функционирования внутренней системы оценки качества образования</w:t>
            </w:r>
            <w:proofErr w:type="gramEnd"/>
            <w:r w:rsidRPr="00E742DF">
              <w:rPr>
                <w:rFonts w:ascii="Times New Roman" w:hAnsi="Times New Roman"/>
                <w:sz w:val="28"/>
              </w:rPr>
              <w:t>»</w:t>
            </w:r>
          </w:p>
          <w:p w14:paraId="0DA5EF01" w14:textId="77777777" w:rsidR="00AA66DD" w:rsidRPr="00E742DF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EAC9E" w14:textId="20C45E04" w:rsidR="00AA66DD" w:rsidRPr="00E742DF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E742DF">
              <w:rPr>
                <w:rFonts w:ascii="Times New Roman" w:hAnsi="Times New Roman"/>
                <w:sz w:val="24"/>
                <w:szCs w:val="24"/>
              </w:rPr>
              <w:t>Февраль  2024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0E62A" w14:textId="1382E17E" w:rsidR="00AA66DD" w:rsidRPr="00E742DF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42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учителей-дефектологов </w:t>
            </w:r>
            <w:r w:rsidRPr="00E742DF">
              <w:rPr>
                <w:rFonts w:ascii="Times New Roman" w:hAnsi="Times New Roman"/>
                <w:sz w:val="24"/>
                <w:szCs w:val="24"/>
              </w:rPr>
              <w:t>Петренко Д.Д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ABF02" w14:textId="7417F4D6" w:rsidR="00AA66DD" w:rsidRPr="00E742DF" w:rsidRDefault="00AA66DD" w:rsidP="00253C6E">
            <w:pPr>
              <w:spacing w:line="216" w:lineRule="auto"/>
              <w:rPr>
                <w:rFonts w:ascii="Times New Roman" w:hAnsi="Times New Roman"/>
              </w:rPr>
            </w:pPr>
            <w:r w:rsidRPr="00E742DF">
              <w:rPr>
                <w:rFonts w:ascii="Times New Roman" w:hAnsi="Times New Roman"/>
              </w:rPr>
              <w:t xml:space="preserve">Обобщение и распространение </w:t>
            </w:r>
            <w:proofErr w:type="gramStart"/>
            <w:r w:rsidRPr="00E742DF">
              <w:rPr>
                <w:rFonts w:ascii="Times New Roman" w:hAnsi="Times New Roman"/>
              </w:rPr>
              <w:t>опыта учителей-дефектологов Выработка программы подготовки</w:t>
            </w:r>
            <w:proofErr w:type="gramEnd"/>
            <w:r w:rsidRPr="00E742DF">
              <w:rPr>
                <w:rFonts w:ascii="Times New Roman" w:hAnsi="Times New Roman"/>
              </w:rPr>
              <w:t xml:space="preserve"> и проведения выступлений.</w:t>
            </w:r>
          </w:p>
        </w:tc>
      </w:tr>
      <w:tr w:rsidR="00AA66DD" w14:paraId="3AAD872C" w14:textId="77777777" w:rsidTr="00E742DF">
        <w:trPr>
          <w:trHeight w:val="870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69BE6" w14:textId="77777777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1C74B" w14:textId="77777777" w:rsidR="00AA66DD" w:rsidRDefault="00AA66DD" w:rsidP="00E742DF">
            <w:pPr>
              <w:pStyle w:val="a4"/>
              <w:spacing w:after="0"/>
            </w:pPr>
            <w:r>
              <w:t xml:space="preserve">«Совершенствование </w:t>
            </w:r>
            <w:proofErr w:type="gramStart"/>
            <w:r>
              <w:t>системы мониторинга внутренней оценки качества образования</w:t>
            </w:r>
            <w:proofErr w:type="gramEnd"/>
            <w:r>
              <w:t xml:space="preserve"> как управленческого ресурса обеспечения объективности оценивания образовательных результатов обучающихся в условиях ФГОС»</w:t>
            </w:r>
          </w:p>
          <w:p w14:paraId="79D7A988" w14:textId="77777777" w:rsidR="00AA66DD" w:rsidRPr="00E742DF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D80D5" w14:textId="77777777" w:rsidR="00AA66DD" w:rsidRDefault="00AA66DD" w:rsidP="00E742DF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 2024</w:t>
            </w:r>
          </w:p>
          <w:p w14:paraId="618FC495" w14:textId="77777777" w:rsidR="00AA66DD" w:rsidRPr="00E742DF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583D5" w14:textId="58FA2C00" w:rsidR="00AA66DD" w:rsidRPr="00E742DF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4D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учителей-дефектологов </w:t>
            </w:r>
            <w:r w:rsidRPr="00484D7D">
              <w:rPr>
                <w:rFonts w:ascii="Times New Roman" w:hAnsi="Times New Roman"/>
                <w:sz w:val="24"/>
                <w:szCs w:val="24"/>
              </w:rPr>
              <w:t>Петренко Д.Д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9BDE3" w14:textId="77777777" w:rsidR="00AA66DD" w:rsidRDefault="00AA66DD" w:rsidP="00E742DF">
            <w:pPr>
              <w:pStyle w:val="a4"/>
              <w:spacing w:after="0"/>
              <w:rPr>
                <w:color w:val="000000"/>
              </w:rPr>
            </w:pPr>
            <w:r>
              <w:t>Здоровъесберегающие методы обучения и проблемы их освоения</w:t>
            </w:r>
          </w:p>
          <w:p w14:paraId="2E4F7E50" w14:textId="77777777" w:rsidR="00AA66DD" w:rsidRPr="00E742DF" w:rsidRDefault="00AA66DD" w:rsidP="00253C6E">
            <w:pPr>
              <w:spacing w:line="216" w:lineRule="auto"/>
              <w:rPr>
                <w:rFonts w:ascii="Times New Roman" w:hAnsi="Times New Roman"/>
              </w:rPr>
            </w:pPr>
          </w:p>
        </w:tc>
      </w:tr>
      <w:tr w:rsidR="00AA66DD" w14:paraId="351CCBF4" w14:textId="77777777" w:rsidTr="00E742DF">
        <w:trPr>
          <w:trHeight w:val="1262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B6AFF" w14:textId="06751B3C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472EE" w14:textId="67E7121C" w:rsidR="00AA66DD" w:rsidRPr="00E742DF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E742DF">
              <w:rPr>
                <w:rFonts w:ascii="Times New Roman" w:hAnsi="Times New Roman"/>
              </w:rPr>
              <w:t>«Результативность работы ММО. Обсуждение работы ММО за 2023-2024 учебный год»</w:t>
            </w: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9FA70" w14:textId="091E81D9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    2024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97CB2" w14:textId="567056FA" w:rsidR="00AA66D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484D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учителей-дефектологов </w:t>
            </w:r>
            <w:r w:rsidRPr="00484D7D">
              <w:rPr>
                <w:rFonts w:ascii="Times New Roman" w:hAnsi="Times New Roman"/>
                <w:sz w:val="24"/>
                <w:szCs w:val="24"/>
              </w:rPr>
              <w:t>Петренко Д.Д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1829F" w14:textId="77777777" w:rsidR="00AA66DD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66DD" w14:paraId="627149B2" w14:textId="77777777" w:rsidTr="00E74859">
        <w:trPr>
          <w:trHeight w:val="450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3B42D4" w14:textId="26AEAF43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13.</w:t>
            </w:r>
          </w:p>
        </w:tc>
        <w:tc>
          <w:tcPr>
            <w:tcW w:w="90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E564B" w14:textId="475C4D4C" w:rsidR="00AA66DD" w:rsidRDefault="00AA66DD" w:rsidP="00E742DF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2154">
              <w:rPr>
                <w:rFonts w:ascii="Times New Roman" w:hAnsi="Times New Roman"/>
                <w:b/>
                <w:sz w:val="24"/>
              </w:rPr>
              <w:t>Организация методических семинаров</w:t>
            </w:r>
          </w:p>
        </w:tc>
      </w:tr>
      <w:tr w:rsidR="00AA66DD" w14:paraId="23DF300D" w14:textId="77777777" w:rsidTr="00E742DF">
        <w:trPr>
          <w:trHeight w:val="2925"/>
        </w:trPr>
        <w:tc>
          <w:tcPr>
            <w:tcW w:w="5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61AE35" w14:textId="77777777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4F614" w14:textId="1D846CD9" w:rsidR="00AA66DD" w:rsidRDefault="00AA66DD" w:rsidP="00D45168">
            <w:pPr>
              <w:spacing w:line="216" w:lineRule="auto"/>
              <w:rPr>
                <w:rFonts w:ascii="Times New Roman" w:hAnsi="Times New Roman"/>
              </w:rPr>
            </w:pPr>
            <w:r w:rsidRPr="00E42154">
              <w:rPr>
                <w:rFonts w:ascii="Times New Roman" w:hAnsi="Times New Roman"/>
                <w:sz w:val="24"/>
                <w:szCs w:val="24"/>
              </w:rPr>
              <w:t>Приоритетные задачи методической работы в новом учебном году и отражение их в планах методической работы М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E42154">
              <w:rPr>
                <w:rFonts w:ascii="Times New Roman" w:hAnsi="Times New Roman"/>
                <w:sz w:val="24"/>
                <w:szCs w:val="24"/>
              </w:rPr>
              <w:t xml:space="preserve">О в свете перехода к </w:t>
            </w:r>
            <w:r>
              <w:rPr>
                <w:rFonts w:ascii="Times New Roman" w:hAnsi="Times New Roman"/>
                <w:sz w:val="24"/>
                <w:szCs w:val="24"/>
              </w:rPr>
              <w:t>внедрению обновлё</w:t>
            </w:r>
            <w:r w:rsidRPr="00E42154">
              <w:rPr>
                <w:rFonts w:ascii="Times New Roman" w:hAnsi="Times New Roman"/>
                <w:sz w:val="24"/>
                <w:szCs w:val="24"/>
              </w:rPr>
              <w:t>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ФГОС</w:t>
            </w:r>
            <w:r w:rsidRPr="00E4215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D6EF" w14:textId="77777777" w:rsidR="00AA66DD" w:rsidRDefault="00AA66DD" w:rsidP="00E742DF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2023</w:t>
            </w:r>
          </w:p>
          <w:p w14:paraId="05413A68" w14:textId="77777777" w:rsidR="00AA66DD" w:rsidRDefault="00AA66DD" w:rsidP="00E742DF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A52CB" w14:textId="02E134DE" w:rsidR="00AA66DD" w:rsidRPr="00484D7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4D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учителей-дефектологов </w:t>
            </w:r>
            <w:r w:rsidRPr="00484D7D">
              <w:rPr>
                <w:rFonts w:ascii="Times New Roman" w:hAnsi="Times New Roman"/>
                <w:sz w:val="24"/>
                <w:szCs w:val="24"/>
              </w:rPr>
              <w:t>Петренко Д.Д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D853A" w14:textId="77777777" w:rsidR="00AA66DD" w:rsidRDefault="00AA66DD" w:rsidP="00716FD1">
            <w:pPr>
              <w:pStyle w:val="a4"/>
              <w:spacing w:after="0"/>
            </w:pPr>
            <w:r>
              <w:t>- Анализ учебно-воспитательной работы за 2022-2023 уч. год;</w:t>
            </w:r>
          </w:p>
          <w:p w14:paraId="6F3CBAA3" w14:textId="77777777" w:rsidR="00AA66DD" w:rsidRDefault="00AA66DD" w:rsidP="00716FD1">
            <w:pPr>
              <w:pStyle w:val="a4"/>
              <w:spacing w:after="0"/>
            </w:pPr>
            <w:r>
              <w:t>- Задачи на 2023-2024 учебный год;</w:t>
            </w:r>
          </w:p>
          <w:p w14:paraId="33F6F343" w14:textId="2FD92432" w:rsidR="00AA66DD" w:rsidRDefault="00AA66DD" w:rsidP="00716FD1">
            <w:pPr>
              <w:pStyle w:val="a4"/>
              <w:spacing w:after="0"/>
            </w:pPr>
            <w:r>
              <w:t>- Уточнение и утверждение плана работы ММО на 2023- 2024 учебный год.</w:t>
            </w:r>
          </w:p>
        </w:tc>
      </w:tr>
      <w:tr w:rsidR="00AA66DD" w14:paraId="3DC7D03B" w14:textId="77777777" w:rsidTr="00E742DF">
        <w:trPr>
          <w:trHeight w:val="1968"/>
        </w:trPr>
        <w:tc>
          <w:tcPr>
            <w:tcW w:w="5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146CFC7" w14:textId="77777777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DBAF1" w14:textId="103DC24C" w:rsidR="00AA66DD" w:rsidRPr="00E42154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A84C1D">
              <w:rPr>
                <w:rFonts w:ascii="Times New Roman" w:hAnsi="Times New Roman"/>
                <w:sz w:val="24"/>
                <w:szCs w:val="24"/>
              </w:rPr>
              <w:t>«Нетрадиционные технологии в коррекционной работе с детьми с особыми образовательными потребностями»</w:t>
            </w: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1FB5A" w14:textId="77777777" w:rsidR="00AA66DD" w:rsidRDefault="00AA66DD" w:rsidP="00E742DF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 2023</w:t>
            </w:r>
          </w:p>
          <w:p w14:paraId="22198B7D" w14:textId="77777777" w:rsidR="00AA66DD" w:rsidRDefault="00AA66DD" w:rsidP="00E742DF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0958A" w14:textId="38637045" w:rsidR="00AA66DD" w:rsidRPr="00A84C1D" w:rsidRDefault="00AA66DD" w:rsidP="00E742DF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</w:rPr>
            </w:pPr>
            <w:r w:rsidRPr="007A38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proofErr w:type="gramStart"/>
            <w:r w:rsidRPr="007A38DD">
              <w:rPr>
                <w:rFonts w:ascii="Times New Roman" w:hAnsi="Times New Roman"/>
                <w:color w:val="000000"/>
                <w:sz w:val="24"/>
                <w:szCs w:val="24"/>
              </w:rPr>
              <w:t>–д</w:t>
            </w:r>
            <w:proofErr w:type="gramEnd"/>
            <w:r w:rsidRPr="007A38DD">
              <w:rPr>
                <w:rFonts w:ascii="Times New Roman" w:hAnsi="Times New Roman"/>
                <w:color w:val="000000"/>
                <w:sz w:val="24"/>
                <w:szCs w:val="24"/>
              </w:rPr>
              <w:t>ефектологов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A38DD">
              <w:rPr>
                <w:rFonts w:ascii="Times New Roman" w:hAnsi="Times New Roman"/>
                <w:sz w:val="24"/>
                <w:szCs w:val="24"/>
              </w:rPr>
              <w:t>Петренко Д.Д</w:t>
            </w:r>
          </w:p>
          <w:p w14:paraId="49090F61" w14:textId="77777777" w:rsidR="00AA66DD" w:rsidRPr="00484D7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CBA70" w14:textId="77777777" w:rsidR="00AA66DD" w:rsidRDefault="00AA66DD" w:rsidP="00716FD1">
            <w:pPr>
              <w:pStyle w:val="a4"/>
              <w:spacing w:after="0"/>
            </w:pPr>
            <w:r>
              <w:t>Особенности и эффективность применяемых образовательных и воспитательных технологий и методик</w:t>
            </w:r>
          </w:p>
          <w:p w14:paraId="7B9FD553" w14:textId="77777777" w:rsidR="00AA66DD" w:rsidRDefault="00AA66DD" w:rsidP="00D45168">
            <w:pPr>
              <w:spacing w:line="216" w:lineRule="auto"/>
            </w:pPr>
          </w:p>
        </w:tc>
      </w:tr>
      <w:tr w:rsidR="00AA66DD" w14:paraId="62CF57F2" w14:textId="77777777" w:rsidTr="00E742DF">
        <w:trPr>
          <w:trHeight w:val="2595"/>
        </w:trPr>
        <w:tc>
          <w:tcPr>
            <w:tcW w:w="5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F6FEA9" w14:textId="77777777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44395" w14:textId="0B81E439" w:rsidR="00AA66DD" w:rsidRPr="00A84C1D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E42154">
              <w:rPr>
                <w:rFonts w:ascii="Times New Roman" w:hAnsi="Times New Roman"/>
                <w:sz w:val="24"/>
                <w:szCs w:val="24"/>
              </w:rPr>
              <w:t>«Организация и проектирование коррекционно-развивающей среды как необъемлемая часть учебно-воспитательного процесса в коррекционной школе</w:t>
            </w: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AA36A" w14:textId="77777777" w:rsidR="00AA66DD" w:rsidRPr="00A84C1D" w:rsidRDefault="00AA66DD" w:rsidP="00E742DF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sz w:val="24"/>
              </w:rPr>
            </w:pPr>
            <w:r w:rsidRPr="00A84C1D">
              <w:rPr>
                <w:rFonts w:ascii="Times New Roman" w:hAnsi="Times New Roman"/>
                <w:sz w:val="24"/>
              </w:rPr>
              <w:t>Ноябрь 2023</w:t>
            </w:r>
          </w:p>
          <w:p w14:paraId="7FF168B7" w14:textId="77777777" w:rsidR="00AA66DD" w:rsidRDefault="00AA66DD" w:rsidP="00E742DF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B4085" w14:textId="04F6FEFB" w:rsidR="00AA66DD" w:rsidRPr="00484D7D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38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proofErr w:type="gramStart"/>
            <w:r w:rsidRPr="007A38DD">
              <w:rPr>
                <w:rFonts w:ascii="Times New Roman" w:hAnsi="Times New Roman"/>
                <w:color w:val="000000"/>
                <w:sz w:val="24"/>
                <w:szCs w:val="24"/>
              </w:rPr>
              <w:t>–д</w:t>
            </w:r>
            <w:proofErr w:type="gramEnd"/>
            <w:r w:rsidRPr="007A38DD">
              <w:rPr>
                <w:rFonts w:ascii="Times New Roman" w:hAnsi="Times New Roman"/>
                <w:color w:val="000000"/>
                <w:sz w:val="24"/>
                <w:szCs w:val="24"/>
              </w:rPr>
              <w:t>ефектологов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A38DD">
              <w:rPr>
                <w:rFonts w:ascii="Times New Roman" w:hAnsi="Times New Roman"/>
                <w:sz w:val="24"/>
                <w:szCs w:val="24"/>
              </w:rPr>
              <w:t>Петренко Д.Д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71AE3" w14:textId="0864BB62" w:rsidR="00AA66DD" w:rsidRPr="00E742DF" w:rsidRDefault="00AA66DD" w:rsidP="00D45168">
            <w:pPr>
              <w:spacing w:line="216" w:lineRule="auto"/>
              <w:rPr>
                <w:rFonts w:ascii="Times New Roman" w:hAnsi="Times New Roman"/>
              </w:rPr>
            </w:pPr>
            <w:r w:rsidRPr="00E742DF">
              <w:rPr>
                <w:rFonts w:ascii="Times New Roman" w:hAnsi="Times New Roman"/>
              </w:rPr>
              <w:t>Посещение открытых занятий учителей-дефектологов Новосибирского района</w:t>
            </w:r>
          </w:p>
        </w:tc>
      </w:tr>
      <w:tr w:rsidR="00AA66DD" w:rsidRPr="00377C66" w14:paraId="2C40405E" w14:textId="77777777" w:rsidTr="006E659D">
        <w:trPr>
          <w:trHeight w:val="1069"/>
        </w:trPr>
        <w:tc>
          <w:tcPr>
            <w:tcW w:w="5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E4AD7A" w14:textId="77777777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CD249" w14:textId="77777777" w:rsidR="006E659D" w:rsidRPr="006E659D" w:rsidRDefault="006E659D" w:rsidP="006E659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659D">
              <w:rPr>
                <w:rFonts w:ascii="Times New Roman" w:hAnsi="Times New Roman"/>
                <w:bCs/>
                <w:sz w:val="24"/>
                <w:szCs w:val="24"/>
              </w:rPr>
              <w:t>«Организация развивающей среды дидактические игры и упражнения для формирования логического мышления у детей с ОВЗ</w:t>
            </w:r>
            <w:r w:rsidRPr="006E659D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14:paraId="4C158BFE" w14:textId="77777777" w:rsidR="006E659D" w:rsidRDefault="006E659D" w:rsidP="00D45168">
            <w:pPr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71A861D7" w14:textId="77777777" w:rsidR="006E659D" w:rsidRDefault="006E659D" w:rsidP="00D45168">
            <w:pPr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42E006C6" w14:textId="37556075" w:rsidR="00AA66DD" w:rsidRPr="00377C66" w:rsidRDefault="00AA66DD" w:rsidP="00D45168">
            <w:pPr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E5E54" w14:textId="38037467" w:rsidR="006E659D" w:rsidRDefault="006E659D" w:rsidP="00E742DF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Декабрь 2023</w:t>
            </w:r>
          </w:p>
          <w:p w14:paraId="2770B186" w14:textId="7BCEDEB9" w:rsidR="00AA66DD" w:rsidRPr="00377C66" w:rsidRDefault="00AA66DD" w:rsidP="00E742DF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hAnsi="Times New Roman"/>
                <w:sz w:val="24"/>
              </w:rPr>
            </w:pPr>
            <w:bookmarkStart w:id="0" w:name="_GoBack"/>
            <w:bookmarkEnd w:id="0"/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98722" w14:textId="2DC2C137" w:rsidR="006E659D" w:rsidRDefault="006E659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7C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377C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дефектологов </w:t>
            </w:r>
            <w:r w:rsidRPr="00377C66">
              <w:rPr>
                <w:rFonts w:ascii="Times New Roman" w:hAnsi="Times New Roman"/>
                <w:sz w:val="24"/>
                <w:szCs w:val="24"/>
              </w:rPr>
              <w:t>Петренко Д.Д</w:t>
            </w:r>
          </w:p>
          <w:p w14:paraId="3681E478" w14:textId="77777777" w:rsidR="006E659D" w:rsidRDefault="006E659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2957221F" w14:textId="02673C79" w:rsidR="00AA66DD" w:rsidRPr="00377C66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E7DB9" w14:textId="580D7C0B" w:rsidR="006E659D" w:rsidRDefault="006E659D" w:rsidP="00D45168">
            <w:pPr>
              <w:spacing w:line="216" w:lineRule="auto"/>
              <w:rPr>
                <w:rFonts w:ascii="Times New Roman" w:hAnsi="Times New Roman"/>
              </w:rPr>
            </w:pPr>
            <w:r w:rsidRPr="00377C66">
              <w:rPr>
                <w:rFonts w:ascii="Times New Roman" w:hAnsi="Times New Roman"/>
              </w:rPr>
              <w:t>Обобщение и распространение опыта учителей-дефектологов</w:t>
            </w:r>
          </w:p>
          <w:p w14:paraId="0EC4BAD5" w14:textId="1FBC0626" w:rsidR="00AA66DD" w:rsidRPr="00377C66" w:rsidRDefault="00AA66DD" w:rsidP="00D45168">
            <w:pPr>
              <w:spacing w:line="216" w:lineRule="auto"/>
              <w:rPr>
                <w:rFonts w:ascii="Times New Roman" w:hAnsi="Times New Roman"/>
              </w:rPr>
            </w:pPr>
          </w:p>
        </w:tc>
      </w:tr>
      <w:tr w:rsidR="006E659D" w:rsidRPr="00377C66" w14:paraId="406058CD" w14:textId="77777777" w:rsidTr="00377C66">
        <w:trPr>
          <w:trHeight w:val="2055"/>
        </w:trPr>
        <w:tc>
          <w:tcPr>
            <w:tcW w:w="5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B7EC50A" w14:textId="77777777" w:rsidR="006E659D" w:rsidRDefault="006E659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9CF1F" w14:textId="1159A681" w:rsidR="006E659D" w:rsidRDefault="006E659D" w:rsidP="00D45168">
            <w:pPr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7C66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проведение заседания на тему «</w:t>
            </w:r>
            <w:r w:rsidRPr="00377C66">
              <w:rPr>
                <w:rFonts w:ascii="Times New Roman" w:hAnsi="Times New Roman"/>
                <w:sz w:val="24"/>
                <w:szCs w:val="24"/>
              </w:rPr>
              <w:t>Аутизм. Как распознать ребенка с аутизмом»</w:t>
            </w: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94C29" w14:textId="77777777" w:rsidR="006E659D" w:rsidRPr="00377C66" w:rsidRDefault="006E659D" w:rsidP="00E742DF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7C66">
              <w:rPr>
                <w:rFonts w:ascii="Times New Roman" w:hAnsi="Times New Roman"/>
                <w:sz w:val="24"/>
              </w:rPr>
              <w:t xml:space="preserve">Февраль </w:t>
            </w:r>
            <w:r w:rsidRPr="00377C66">
              <w:rPr>
                <w:rFonts w:ascii="Times New Roman" w:hAnsi="Times New Roman"/>
                <w:sz w:val="24"/>
                <w:szCs w:val="24"/>
              </w:rPr>
              <w:t>2024</w:t>
            </w:r>
          </w:p>
          <w:p w14:paraId="21CBA7D9" w14:textId="77777777" w:rsidR="006E659D" w:rsidRPr="00377C66" w:rsidRDefault="006E659D" w:rsidP="00E742DF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CF304CE" w14:textId="77777777" w:rsidR="006E659D" w:rsidRPr="00377C66" w:rsidRDefault="006E659D" w:rsidP="00E742DF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56BC4D5" w14:textId="77777777" w:rsidR="006E659D" w:rsidRDefault="006E659D" w:rsidP="00E742DF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B00CA" w14:textId="084CB924" w:rsidR="006E659D" w:rsidRDefault="006E659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7C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proofErr w:type="gramStart"/>
            <w:r w:rsidRPr="00377C66">
              <w:rPr>
                <w:rFonts w:ascii="Times New Roman" w:hAnsi="Times New Roman"/>
                <w:color w:val="000000"/>
                <w:sz w:val="24"/>
                <w:szCs w:val="24"/>
              </w:rPr>
              <w:t>–д</w:t>
            </w:r>
            <w:proofErr w:type="gramEnd"/>
            <w:r w:rsidRPr="00377C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ефектологов </w:t>
            </w:r>
            <w:r w:rsidRPr="00377C66">
              <w:rPr>
                <w:rFonts w:ascii="Times New Roman" w:hAnsi="Times New Roman"/>
                <w:sz w:val="24"/>
                <w:szCs w:val="24"/>
              </w:rPr>
              <w:t>Петренко Д.Д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9FDF4" w14:textId="7BD46F3A" w:rsidR="006E659D" w:rsidRDefault="006E659D" w:rsidP="00D45168">
            <w:pPr>
              <w:spacing w:line="216" w:lineRule="auto"/>
              <w:rPr>
                <w:rFonts w:ascii="Times New Roman" w:hAnsi="Times New Roman"/>
              </w:rPr>
            </w:pPr>
            <w:r w:rsidRPr="00377C66">
              <w:rPr>
                <w:rFonts w:ascii="Times New Roman" w:hAnsi="Times New Roman"/>
              </w:rPr>
              <w:t>Обобщение и распространение опыта учителей-дефектологов</w:t>
            </w:r>
          </w:p>
        </w:tc>
      </w:tr>
      <w:tr w:rsidR="00AA66DD" w:rsidRPr="00377C66" w14:paraId="4D747508" w14:textId="77777777" w:rsidTr="00377C66">
        <w:trPr>
          <w:trHeight w:val="2115"/>
        </w:trPr>
        <w:tc>
          <w:tcPr>
            <w:tcW w:w="5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542D59" w14:textId="77777777" w:rsidR="00AA66DD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C80ED" w14:textId="0F8A5CB1" w:rsidR="00AA66DD" w:rsidRPr="00377C66" w:rsidRDefault="00AA66DD" w:rsidP="00D45168">
            <w:pPr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7C66">
              <w:rPr>
                <w:rFonts w:ascii="Times New Roman" w:hAnsi="Times New Roman"/>
              </w:rPr>
              <w:t>«Распространение идей и социальных образцов толерантного отношения к детям с особыми образовательными потребностями»</w:t>
            </w: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AFCE2" w14:textId="0BB00C27" w:rsidR="00AA66DD" w:rsidRPr="00377C66" w:rsidRDefault="00AA66DD" w:rsidP="00E742DF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hAnsi="Times New Roman"/>
                <w:sz w:val="24"/>
              </w:rPr>
            </w:pPr>
            <w:r w:rsidRPr="00377C66">
              <w:rPr>
                <w:rFonts w:ascii="Times New Roman" w:hAnsi="Times New Roman"/>
                <w:sz w:val="24"/>
              </w:rPr>
              <w:t xml:space="preserve">Апрель </w:t>
            </w:r>
            <w:r w:rsidRPr="00377C66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43C73" w14:textId="20EECB19" w:rsidR="00AA66DD" w:rsidRPr="00377C66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7C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</w:t>
            </w:r>
            <w:proofErr w:type="gramStart"/>
            <w:r w:rsidRPr="00377C66">
              <w:rPr>
                <w:rFonts w:ascii="Times New Roman" w:hAnsi="Times New Roman"/>
                <w:color w:val="000000"/>
                <w:sz w:val="24"/>
                <w:szCs w:val="24"/>
              </w:rPr>
              <w:t>–д</w:t>
            </w:r>
            <w:proofErr w:type="gramEnd"/>
            <w:r w:rsidRPr="00377C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ефектологов </w:t>
            </w:r>
            <w:r w:rsidRPr="00377C66">
              <w:rPr>
                <w:rFonts w:ascii="Times New Roman" w:hAnsi="Times New Roman"/>
                <w:sz w:val="24"/>
                <w:szCs w:val="24"/>
              </w:rPr>
              <w:t>Петренко Д.Д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FD328" w14:textId="490175A8" w:rsidR="00AA66DD" w:rsidRPr="00377C66" w:rsidRDefault="00AA66DD" w:rsidP="00D45168">
            <w:pPr>
              <w:spacing w:line="216" w:lineRule="auto"/>
              <w:rPr>
                <w:rFonts w:ascii="Times New Roman" w:hAnsi="Times New Roman"/>
              </w:rPr>
            </w:pPr>
            <w:r w:rsidRPr="00377C66">
              <w:rPr>
                <w:rFonts w:ascii="Times New Roman" w:hAnsi="Times New Roman"/>
              </w:rPr>
              <w:t>Обобщение и распространение опыта учителей-дефектологов</w:t>
            </w:r>
          </w:p>
        </w:tc>
      </w:tr>
      <w:tr w:rsidR="00AA66DD" w:rsidRPr="00377C66" w14:paraId="00E2FCBC" w14:textId="77777777" w:rsidTr="008E2F7C">
        <w:trPr>
          <w:trHeight w:val="1195"/>
        </w:trPr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FAA8A" w14:textId="77777777" w:rsidR="00AA66DD" w:rsidRPr="00377C66" w:rsidRDefault="00AA66DD" w:rsidP="00D45168">
            <w:pPr>
              <w:pStyle w:val="a3"/>
              <w:tabs>
                <w:tab w:val="left" w:pos="0"/>
                <w:tab w:val="left" w:pos="360"/>
              </w:tabs>
              <w:spacing w:line="216" w:lineRule="auto"/>
              <w:ind w:left="0" w:right="-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34FF4" w14:textId="77777777" w:rsidR="00AA66DD" w:rsidRPr="00377C66" w:rsidRDefault="00AA66DD" w:rsidP="00716FD1">
            <w:pPr>
              <w:pStyle w:val="a4"/>
              <w:spacing w:after="160"/>
              <w:ind w:left="-26"/>
            </w:pPr>
            <w:r w:rsidRPr="00377C66">
              <w:t>Анализ работы ММО учителе</w:t>
            </w:r>
            <w:proofErr w:type="gramStart"/>
            <w:r w:rsidRPr="00377C66">
              <w:t>й-</w:t>
            </w:r>
            <w:proofErr w:type="gramEnd"/>
            <w:r w:rsidRPr="00377C66">
              <w:t xml:space="preserve"> дефектологов за 2023-2024 учебный год.</w:t>
            </w:r>
          </w:p>
          <w:p w14:paraId="02BE5CB5" w14:textId="512F032E" w:rsidR="00AA66DD" w:rsidRPr="00377C66" w:rsidRDefault="00AA66DD" w:rsidP="00D45168">
            <w:pPr>
              <w:spacing w:line="216" w:lineRule="auto"/>
              <w:rPr>
                <w:rFonts w:ascii="Times New Roman" w:hAnsi="Times New Roman"/>
              </w:rPr>
            </w:pPr>
            <w:r w:rsidRPr="00377C66">
              <w:rPr>
                <w:rFonts w:ascii="Times New Roman" w:hAnsi="Times New Roman"/>
              </w:rPr>
              <w:t>.</w:t>
            </w: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746DF" w14:textId="07C1049C" w:rsidR="00AA66DD" w:rsidRPr="00377C66" w:rsidRDefault="00AA66DD" w:rsidP="00E742DF">
            <w:pPr>
              <w:tabs>
                <w:tab w:val="left" w:pos="0"/>
              </w:tabs>
              <w:spacing w:line="216" w:lineRule="auto"/>
              <w:jc w:val="center"/>
              <w:rPr>
                <w:rFonts w:ascii="Times New Roman" w:hAnsi="Times New Roman"/>
                <w:sz w:val="24"/>
              </w:rPr>
            </w:pPr>
            <w:r w:rsidRPr="00377C66">
              <w:rPr>
                <w:rFonts w:ascii="Times New Roman" w:hAnsi="Times New Roman"/>
                <w:sz w:val="24"/>
              </w:rPr>
              <w:t>Май    2024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6BEEB" w14:textId="4BE919AC" w:rsidR="00AA66DD" w:rsidRPr="00377C66" w:rsidRDefault="00AA66DD" w:rsidP="00D45168">
            <w:pPr>
              <w:tabs>
                <w:tab w:val="left" w:pos="0"/>
              </w:tabs>
              <w:spacing w:line="21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7C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Руководитель ММО учителей –дефектологов </w:t>
            </w:r>
            <w:r w:rsidRPr="00377C66">
              <w:rPr>
                <w:rFonts w:ascii="Times New Roman" w:hAnsi="Times New Roman"/>
                <w:sz w:val="24"/>
                <w:szCs w:val="24"/>
              </w:rPr>
              <w:t>Петренко Д.Д</w:t>
            </w:r>
          </w:p>
        </w:tc>
        <w:tc>
          <w:tcPr>
            <w:tcW w:w="3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B0432" w14:textId="77777777" w:rsidR="00AA66DD" w:rsidRPr="00377C66" w:rsidRDefault="00AA66DD" w:rsidP="00377C66">
            <w:pPr>
              <w:pStyle w:val="a4"/>
              <w:spacing w:after="0"/>
            </w:pPr>
            <w:r w:rsidRPr="00377C66">
              <w:t>Обобщение и распространение опыта учителей-дефектологов</w:t>
            </w:r>
          </w:p>
          <w:p w14:paraId="58B7090C" w14:textId="39FCC902" w:rsidR="00AA66DD" w:rsidRPr="00377C66" w:rsidRDefault="00AA66DD" w:rsidP="00377C66">
            <w:pPr>
              <w:spacing w:line="216" w:lineRule="auto"/>
              <w:rPr>
                <w:rFonts w:ascii="Times New Roman" w:hAnsi="Times New Roman"/>
              </w:rPr>
            </w:pPr>
            <w:r w:rsidRPr="00377C66">
              <w:rPr>
                <w:rFonts w:ascii="Times New Roman" w:hAnsi="Times New Roman"/>
              </w:rPr>
              <w:t xml:space="preserve">Годовой отчёт. Анализ работы за год. </w:t>
            </w:r>
            <w:proofErr w:type="gramStart"/>
            <w:r w:rsidRPr="00377C66">
              <w:rPr>
                <w:rFonts w:ascii="Times New Roman" w:hAnsi="Times New Roman"/>
              </w:rPr>
              <w:t>Предварительны й</w:t>
            </w:r>
            <w:proofErr w:type="gramEnd"/>
            <w:r w:rsidRPr="00377C66">
              <w:rPr>
                <w:rFonts w:ascii="Times New Roman" w:hAnsi="Times New Roman"/>
              </w:rPr>
              <w:t xml:space="preserve"> план работы ММО следующий учебный год</w:t>
            </w:r>
          </w:p>
        </w:tc>
      </w:tr>
    </w:tbl>
    <w:p w14:paraId="0E1ECF68" w14:textId="77777777" w:rsidR="00AA66DD" w:rsidRDefault="00AA66DD" w:rsidP="003D78B3">
      <w:pPr>
        <w:tabs>
          <w:tab w:val="left" w:pos="0"/>
        </w:tabs>
        <w:spacing w:line="216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3D78B3" w:rsidRPr="00253C6E">
        <w:rPr>
          <w:rFonts w:ascii="Times New Roman" w:hAnsi="Times New Roman"/>
          <w:sz w:val="28"/>
          <w:szCs w:val="28"/>
        </w:rPr>
        <w:t>уководител</w:t>
      </w:r>
      <w:r w:rsidR="00253C6E" w:rsidRPr="00253C6E">
        <w:rPr>
          <w:rFonts w:ascii="Times New Roman" w:hAnsi="Times New Roman"/>
          <w:sz w:val="28"/>
          <w:szCs w:val="28"/>
        </w:rPr>
        <w:t>ь</w:t>
      </w:r>
      <w:r w:rsidR="003D78B3" w:rsidRPr="00253C6E">
        <w:rPr>
          <w:rFonts w:ascii="Times New Roman" w:hAnsi="Times New Roman"/>
          <w:sz w:val="28"/>
          <w:szCs w:val="28"/>
        </w:rPr>
        <w:t xml:space="preserve"> ММО</w:t>
      </w:r>
      <w:r>
        <w:rPr>
          <w:rFonts w:ascii="Times New Roman" w:hAnsi="Times New Roman"/>
          <w:sz w:val="28"/>
          <w:szCs w:val="28"/>
        </w:rPr>
        <w:t xml:space="preserve"> учителей-дефектологов </w:t>
      </w:r>
    </w:p>
    <w:p w14:paraId="644A102E" w14:textId="4F078240" w:rsidR="003D78B3" w:rsidRPr="00253C6E" w:rsidRDefault="00AA66DD" w:rsidP="003D78B3">
      <w:pPr>
        <w:tabs>
          <w:tab w:val="left" w:pos="0"/>
        </w:tabs>
        <w:spacing w:line="216" w:lineRule="auto"/>
        <w:jc w:val="right"/>
        <w:rPr>
          <w:rFonts w:ascii="Times New Roman" w:hAnsi="Times New Roman"/>
          <w:sz w:val="28"/>
          <w:szCs w:val="28"/>
        </w:rPr>
      </w:pPr>
      <w:r w:rsidRPr="00253C6E">
        <w:rPr>
          <w:rFonts w:ascii="Times New Roman" w:hAnsi="Times New Roman"/>
          <w:sz w:val="28"/>
          <w:szCs w:val="28"/>
        </w:rPr>
        <w:t>Петренко Д.Д</w:t>
      </w:r>
    </w:p>
    <w:sectPr w:rsidR="003D78B3" w:rsidRPr="00253C6E" w:rsidSect="00AA66DD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81D"/>
    <w:rsid w:val="00091E8F"/>
    <w:rsid w:val="000A3BF0"/>
    <w:rsid w:val="000E3614"/>
    <w:rsid w:val="00141CCF"/>
    <w:rsid w:val="001939CC"/>
    <w:rsid w:val="001B2995"/>
    <w:rsid w:val="001E0D51"/>
    <w:rsid w:val="00253C6E"/>
    <w:rsid w:val="002A365D"/>
    <w:rsid w:val="00377C66"/>
    <w:rsid w:val="003B4C1D"/>
    <w:rsid w:val="003D78B3"/>
    <w:rsid w:val="003E3D61"/>
    <w:rsid w:val="00403D3C"/>
    <w:rsid w:val="004317F0"/>
    <w:rsid w:val="00495D0B"/>
    <w:rsid w:val="004A6947"/>
    <w:rsid w:val="004D4C6C"/>
    <w:rsid w:val="005659C3"/>
    <w:rsid w:val="0066581D"/>
    <w:rsid w:val="006C73D2"/>
    <w:rsid w:val="006E659D"/>
    <w:rsid w:val="0070693D"/>
    <w:rsid w:val="00773C10"/>
    <w:rsid w:val="007B169E"/>
    <w:rsid w:val="00867BC9"/>
    <w:rsid w:val="00873D6A"/>
    <w:rsid w:val="008A6F6D"/>
    <w:rsid w:val="00962D78"/>
    <w:rsid w:val="00A01ED8"/>
    <w:rsid w:val="00A221DA"/>
    <w:rsid w:val="00A3072C"/>
    <w:rsid w:val="00A3601C"/>
    <w:rsid w:val="00AA66DD"/>
    <w:rsid w:val="00B14B71"/>
    <w:rsid w:val="00B238C3"/>
    <w:rsid w:val="00B241DB"/>
    <w:rsid w:val="00B816FA"/>
    <w:rsid w:val="00CC4AFC"/>
    <w:rsid w:val="00D07CB8"/>
    <w:rsid w:val="00D45168"/>
    <w:rsid w:val="00D93439"/>
    <w:rsid w:val="00DD3193"/>
    <w:rsid w:val="00E161DF"/>
    <w:rsid w:val="00E742DF"/>
    <w:rsid w:val="00F4002B"/>
    <w:rsid w:val="00F759F3"/>
    <w:rsid w:val="00FB7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3DC3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81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FB781D"/>
    <w:pPr>
      <w:spacing w:after="160" w:line="254" w:lineRule="auto"/>
      <w:ind w:left="720"/>
      <w:contextualSpacing/>
    </w:pPr>
  </w:style>
  <w:style w:type="character" w:customStyle="1" w:styleId="markedcontent">
    <w:name w:val="markedcontent"/>
    <w:basedOn w:val="a0"/>
    <w:rsid w:val="00FB781D"/>
  </w:style>
  <w:style w:type="paragraph" w:styleId="a4">
    <w:name w:val="Normal (Web)"/>
    <w:basedOn w:val="a"/>
    <w:uiPriority w:val="99"/>
    <w:unhideWhenUsed/>
    <w:rsid w:val="00253C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A66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A66D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81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FB781D"/>
    <w:pPr>
      <w:spacing w:after="160" w:line="254" w:lineRule="auto"/>
      <w:ind w:left="720"/>
      <w:contextualSpacing/>
    </w:pPr>
  </w:style>
  <w:style w:type="character" w:customStyle="1" w:styleId="markedcontent">
    <w:name w:val="markedcontent"/>
    <w:basedOn w:val="a0"/>
    <w:rsid w:val="00FB781D"/>
  </w:style>
  <w:style w:type="paragraph" w:styleId="a4">
    <w:name w:val="Normal (Web)"/>
    <w:basedOn w:val="a"/>
    <w:uiPriority w:val="99"/>
    <w:unhideWhenUsed/>
    <w:rsid w:val="00253C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A66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A66D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27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146D8-35D3-45C2-B413-D8E9C384F7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7</Pages>
  <Words>1284</Words>
  <Characters>7319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Дарья Петренко</cp:lastModifiedBy>
  <cp:revision>8</cp:revision>
  <dcterms:created xsi:type="dcterms:W3CDTF">2023-08-28T08:39:00Z</dcterms:created>
  <dcterms:modified xsi:type="dcterms:W3CDTF">2023-12-18T03:54:00Z</dcterms:modified>
</cp:coreProperties>
</file>